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402D" w14:textId="77777777" w:rsidR="00DA7109" w:rsidRPr="008D4B04" w:rsidRDefault="00DA7109" w:rsidP="00DA7109">
      <w:pPr>
        <w:pStyle w:val="Intestazione"/>
        <w:jc w:val="center"/>
        <w:rPr>
          <w:rFonts w:ascii="Verdana" w:hAnsi="Verdana"/>
        </w:rPr>
      </w:pPr>
      <w:r>
        <w:rPr>
          <w:noProof/>
          <w:lang w:eastAsia="it-IT"/>
        </w:rPr>
        <w:drawing>
          <wp:inline distT="0" distB="0" distL="0" distR="0" wp14:anchorId="73384FB8" wp14:editId="52572D78">
            <wp:extent cx="847725" cy="1114425"/>
            <wp:effectExtent l="19050" t="0" r="9525" b="0"/>
            <wp:docPr id="1" name="Immagine 1" descr="Stemma_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valver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7E4C6" w14:textId="77777777" w:rsidR="00DA7109" w:rsidRPr="00473231" w:rsidRDefault="00DA7109" w:rsidP="00DA7109">
      <w:pPr>
        <w:pStyle w:val="Intestazione"/>
        <w:jc w:val="center"/>
        <w:rPr>
          <w:b/>
          <w:sz w:val="28"/>
          <w:szCs w:val="28"/>
        </w:rPr>
      </w:pPr>
      <w:r w:rsidRPr="00473231">
        <w:rPr>
          <w:b/>
          <w:sz w:val="28"/>
          <w:szCs w:val="28"/>
        </w:rPr>
        <w:t>COMUNE DI VALVERDE</w:t>
      </w:r>
    </w:p>
    <w:p w14:paraId="02F06576" w14:textId="77777777" w:rsidR="00DA7109" w:rsidRPr="00473231" w:rsidRDefault="00DA7109" w:rsidP="00DA7109">
      <w:pPr>
        <w:pStyle w:val="Intestazione"/>
        <w:jc w:val="center"/>
        <w:rPr>
          <w:sz w:val="20"/>
          <w:szCs w:val="20"/>
        </w:rPr>
      </w:pPr>
      <w:r w:rsidRPr="00473231">
        <w:rPr>
          <w:sz w:val="20"/>
          <w:szCs w:val="20"/>
        </w:rPr>
        <w:t>(</w:t>
      </w:r>
      <w:r>
        <w:rPr>
          <w:sz w:val="20"/>
          <w:szCs w:val="20"/>
        </w:rPr>
        <w:t>Città Metropolitana di</w:t>
      </w:r>
      <w:r w:rsidRPr="00473231">
        <w:rPr>
          <w:sz w:val="20"/>
          <w:szCs w:val="20"/>
        </w:rPr>
        <w:t xml:space="preserve"> Catania)</w:t>
      </w:r>
    </w:p>
    <w:p w14:paraId="5B711823" w14:textId="77777777" w:rsidR="00DA7109" w:rsidRPr="00982E13" w:rsidRDefault="00DA7109" w:rsidP="00DA7109">
      <w:pPr>
        <w:pStyle w:val="Intestazione"/>
        <w:pBdr>
          <w:top w:val="single" w:sz="2" w:space="1" w:color="auto"/>
          <w:bottom w:val="single" w:sz="2" w:space="1" w:color="auto"/>
        </w:pBdr>
        <w:rPr>
          <w:b/>
          <w:sz w:val="16"/>
          <w:szCs w:val="16"/>
        </w:rPr>
      </w:pPr>
      <w:r>
        <w:rPr>
          <w:sz w:val="16"/>
          <w:szCs w:val="16"/>
        </w:rPr>
        <w:t>Centralino 095/7218200</w:t>
      </w:r>
      <w:r w:rsidRPr="004732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473231">
        <w:rPr>
          <w:sz w:val="16"/>
          <w:szCs w:val="16"/>
        </w:rPr>
        <w:t>Fax 095/525161</w:t>
      </w:r>
      <w:r>
        <w:rPr>
          <w:sz w:val="16"/>
          <w:szCs w:val="16"/>
        </w:rPr>
        <w:t xml:space="preserve">-  </w:t>
      </w:r>
      <w:r w:rsidRPr="00473231">
        <w:rPr>
          <w:sz w:val="16"/>
          <w:szCs w:val="16"/>
        </w:rPr>
        <w:t xml:space="preserve">Posta certificata: </w:t>
      </w:r>
      <w:hyperlink r:id="rId6" w:history="1">
        <w:proofErr w:type="spellStart"/>
        <w:proofErr w:type="gramStart"/>
        <w:r w:rsidRPr="00473231">
          <w:rPr>
            <w:rStyle w:val="Collegamentoipertestuale"/>
            <w:b/>
            <w:sz w:val="16"/>
            <w:szCs w:val="16"/>
          </w:rPr>
          <w:t>comune</w:t>
        </w:r>
        <w:r w:rsidR="00557AA9">
          <w:rPr>
            <w:rStyle w:val="Collegamentoipertestuale"/>
            <w:b/>
            <w:sz w:val="16"/>
            <w:szCs w:val="16"/>
          </w:rPr>
          <w:t>:</w:t>
        </w:r>
        <w:r w:rsidRPr="00473231">
          <w:rPr>
            <w:rStyle w:val="Collegamentoipertestuale"/>
            <w:b/>
            <w:sz w:val="16"/>
            <w:szCs w:val="16"/>
          </w:rPr>
          <w:t>valverde</w:t>
        </w:r>
        <w:proofErr w:type="gramEnd"/>
        <w:r w:rsidR="00557AA9">
          <w:rPr>
            <w:rStyle w:val="Collegamentoipertestuale"/>
            <w:b/>
            <w:sz w:val="16"/>
            <w:szCs w:val="16"/>
          </w:rPr>
          <w:t>:</w:t>
        </w:r>
        <w:r w:rsidRPr="00473231">
          <w:rPr>
            <w:rStyle w:val="Collegamentoipertestuale"/>
            <w:b/>
            <w:sz w:val="16"/>
            <w:szCs w:val="16"/>
          </w:rPr>
          <w:t>ct@pc</w:t>
        </w:r>
        <w:r w:rsidR="00557AA9">
          <w:rPr>
            <w:rStyle w:val="Collegamentoipertestuale"/>
            <w:b/>
            <w:sz w:val="16"/>
            <w:szCs w:val="16"/>
          </w:rPr>
          <w:t>:</w:t>
        </w:r>
        <w:r w:rsidRPr="00473231">
          <w:rPr>
            <w:rStyle w:val="Collegamentoipertestuale"/>
            <w:b/>
            <w:sz w:val="16"/>
            <w:szCs w:val="16"/>
          </w:rPr>
          <w:t>it</w:t>
        </w:r>
        <w:proofErr w:type="spellEnd"/>
      </w:hyperlink>
      <w:r>
        <w:rPr>
          <w:b/>
          <w:sz w:val="16"/>
          <w:szCs w:val="16"/>
        </w:rPr>
        <w:t xml:space="preserve"> -        </w:t>
      </w:r>
      <w:r w:rsidRPr="00473231">
        <w:rPr>
          <w:sz w:val="16"/>
          <w:szCs w:val="16"/>
        </w:rPr>
        <w:t>C</w:t>
      </w:r>
      <w:r w:rsidR="00557AA9">
        <w:rPr>
          <w:sz w:val="16"/>
          <w:szCs w:val="16"/>
        </w:rPr>
        <w:t>:</w:t>
      </w:r>
      <w:r w:rsidRPr="00473231">
        <w:rPr>
          <w:sz w:val="16"/>
          <w:szCs w:val="16"/>
        </w:rPr>
        <w:t>F</w:t>
      </w:r>
      <w:r w:rsidR="00557AA9">
        <w:rPr>
          <w:sz w:val="16"/>
          <w:szCs w:val="16"/>
        </w:rPr>
        <w:t>:</w:t>
      </w:r>
      <w:r w:rsidRPr="00473231">
        <w:rPr>
          <w:sz w:val="16"/>
          <w:szCs w:val="16"/>
        </w:rPr>
        <w:t xml:space="preserve"> 81003250875 – P</w:t>
      </w:r>
      <w:r w:rsidR="00557AA9">
        <w:rPr>
          <w:sz w:val="16"/>
          <w:szCs w:val="16"/>
        </w:rPr>
        <w:t>:</w:t>
      </w:r>
      <w:r w:rsidRPr="00473231">
        <w:rPr>
          <w:sz w:val="16"/>
          <w:szCs w:val="16"/>
        </w:rPr>
        <w:t>IVA 01866800871</w:t>
      </w:r>
    </w:p>
    <w:p w14:paraId="1CB7E05E" w14:textId="77777777" w:rsidR="00F21643" w:rsidRDefault="00F21643" w:rsidP="00455BCE">
      <w:pPr>
        <w:spacing w:after="0" w:line="240" w:lineRule="auto"/>
      </w:pPr>
    </w:p>
    <w:p w14:paraId="331CCEDA" w14:textId="77777777" w:rsidR="001818A3" w:rsidRDefault="001818A3" w:rsidP="001818A3">
      <w:pPr>
        <w:spacing w:line="240" w:lineRule="auto"/>
        <w:jc w:val="right"/>
      </w:pPr>
    </w:p>
    <w:p w14:paraId="2E6A83E4" w14:textId="77777777" w:rsidR="00C91120" w:rsidRDefault="00C91120" w:rsidP="00C91120">
      <w:pPr>
        <w:jc w:val="both"/>
        <w:rPr>
          <w:b/>
          <w:sz w:val="28"/>
          <w:szCs w:val="28"/>
        </w:rPr>
      </w:pPr>
      <w:r w:rsidRPr="0091264A">
        <w:rPr>
          <w:b/>
          <w:sz w:val="28"/>
          <w:szCs w:val="28"/>
        </w:rPr>
        <w:t>Bando di 56.205 operatori volontari e successiva integrazione, da impiegare in progetti afferenti a programmi di intervento di Servizio civile universale da realizzarsi in Italia, all’estero e nei territori delle regioni interessate dal Programma Operativo Nazionale - Iniziativa Occupazione Giovani (PON-IOG “Garanzia Giovani” - Misura 6bis) nonché a programmi di intervento specifici per la sperimentazione del “Servizio civile digitale”.</w:t>
      </w:r>
    </w:p>
    <w:p w14:paraId="47527D05" w14:textId="77777777" w:rsidR="00C91120" w:rsidRDefault="00C91120" w:rsidP="00C91120">
      <w:pPr>
        <w:jc w:val="center"/>
        <w:rPr>
          <w:b/>
          <w:sz w:val="28"/>
          <w:szCs w:val="28"/>
        </w:rPr>
      </w:pPr>
    </w:p>
    <w:p w14:paraId="429315B0" w14:textId="77777777" w:rsidR="00C91120" w:rsidRDefault="00C91120" w:rsidP="00C91120">
      <w:pPr>
        <w:jc w:val="center"/>
        <w:rPr>
          <w:b/>
          <w:sz w:val="28"/>
          <w:szCs w:val="28"/>
        </w:rPr>
      </w:pPr>
      <w:r w:rsidRPr="00F851F4">
        <w:rPr>
          <w:b/>
          <w:sz w:val="28"/>
          <w:szCs w:val="28"/>
        </w:rPr>
        <w:t>CALENDARIO CONVOCAZIONI SELEZIONI SERVIZIO CIVILE UNIVERSALE PROGRAMMA “RET</w:t>
      </w:r>
      <w:r>
        <w:rPr>
          <w:b/>
          <w:sz w:val="28"/>
          <w:szCs w:val="28"/>
        </w:rPr>
        <w:t>I VIRTUOSE</w:t>
      </w:r>
      <w:r w:rsidRPr="00F851F4">
        <w:rPr>
          <w:b/>
          <w:sz w:val="28"/>
          <w:szCs w:val="28"/>
        </w:rPr>
        <w:t>”</w:t>
      </w:r>
    </w:p>
    <w:p w14:paraId="1FB3D7DB" w14:textId="77777777" w:rsidR="00C91120" w:rsidRPr="00807E2A" w:rsidRDefault="00C91120" w:rsidP="00C91120">
      <w:pPr>
        <w:shd w:val="clear" w:color="auto" w:fill="FFFFFF"/>
        <w:tabs>
          <w:tab w:val="left" w:pos="2940"/>
        </w:tabs>
        <w:spacing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19191A"/>
          <w:sz w:val="24"/>
          <w:szCs w:val="24"/>
          <w:u w:val="single"/>
          <w:lang w:eastAsia="it-IT"/>
        </w:rPr>
      </w:pPr>
      <w:r w:rsidRPr="00807E2A">
        <w:rPr>
          <w:rFonts w:ascii="Tahoma" w:eastAsia="Times New Roman" w:hAnsi="Tahoma" w:cs="Tahoma"/>
          <w:b/>
          <w:bCs/>
          <w:color w:val="19191A"/>
          <w:sz w:val="24"/>
          <w:szCs w:val="24"/>
          <w:u w:val="single"/>
          <w:lang w:eastAsia="it-IT"/>
        </w:rPr>
        <w:t>16 – 18 MAGGIO 2022</w:t>
      </w:r>
    </w:p>
    <w:p w14:paraId="516CBB02" w14:textId="77777777" w:rsidR="00C91120" w:rsidRDefault="00C91120" w:rsidP="00C91120">
      <w:pPr>
        <w:jc w:val="both"/>
        <w:rPr>
          <w:b/>
          <w:sz w:val="28"/>
          <w:szCs w:val="28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9"/>
        <w:gridCol w:w="2346"/>
      </w:tblGrid>
      <w:tr w:rsidR="00C91120" w:rsidRPr="000C4BEA" w14:paraId="410F2CC6" w14:textId="77777777" w:rsidTr="00F94B07">
        <w:trPr>
          <w:trHeight w:val="300"/>
          <w:jc w:val="center"/>
        </w:trPr>
        <w:tc>
          <w:tcPr>
            <w:tcW w:w="6679" w:type="dxa"/>
            <w:shd w:val="clear" w:color="auto" w:fill="365F91" w:themeFill="accent1" w:themeFillShade="BF"/>
            <w:noWrap/>
            <w:hideMark/>
          </w:tcPr>
          <w:p w14:paraId="534F1C62" w14:textId="77777777" w:rsidR="00C91120" w:rsidRPr="0091264A" w:rsidRDefault="00C91120" w:rsidP="00F94B0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1264A">
              <w:rPr>
                <w:b/>
                <w:color w:val="FFFFFF" w:themeColor="background1"/>
                <w:sz w:val="28"/>
                <w:szCs w:val="28"/>
              </w:rPr>
              <w:t>PROGETTO</w:t>
            </w:r>
          </w:p>
        </w:tc>
        <w:tc>
          <w:tcPr>
            <w:tcW w:w="2346" w:type="dxa"/>
            <w:shd w:val="clear" w:color="auto" w:fill="365F91" w:themeFill="accent1" w:themeFillShade="BF"/>
          </w:tcPr>
          <w:p w14:paraId="1D00C195" w14:textId="77777777" w:rsidR="00C91120" w:rsidRPr="0091264A" w:rsidRDefault="00C91120" w:rsidP="00F94B0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1264A">
              <w:rPr>
                <w:b/>
                <w:color w:val="FFFFFF" w:themeColor="background1"/>
                <w:sz w:val="28"/>
                <w:szCs w:val="28"/>
              </w:rPr>
              <w:t>DATA COLLOQUIO</w:t>
            </w:r>
          </w:p>
        </w:tc>
      </w:tr>
      <w:tr w:rsidR="00C91120" w:rsidRPr="000C4BEA" w14:paraId="475130E1" w14:textId="77777777" w:rsidTr="00F94B07">
        <w:trPr>
          <w:trHeight w:val="925"/>
          <w:jc w:val="center"/>
        </w:trPr>
        <w:tc>
          <w:tcPr>
            <w:tcW w:w="6679" w:type="dxa"/>
            <w:noWrap/>
          </w:tcPr>
          <w:p w14:paraId="7E3571E1" w14:textId="77777777" w:rsidR="00C91120" w:rsidRDefault="00C91120" w:rsidP="00F94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RETI VIRTUOSE PER L’EDUCAZIONE E LA PROMOZIONE CULTURALE DEI MINORI</w:t>
            </w:r>
          </w:p>
        </w:tc>
        <w:tc>
          <w:tcPr>
            <w:tcW w:w="2346" w:type="dxa"/>
          </w:tcPr>
          <w:p w14:paraId="635ECFA7" w14:textId="019F0407" w:rsidR="00C91120" w:rsidRPr="000C4BEA" w:rsidRDefault="00F92128" w:rsidP="00F94B07">
            <w:pPr>
              <w:jc w:val="center"/>
            </w:pPr>
            <w:r>
              <w:t>16/05/2022</w:t>
            </w:r>
          </w:p>
        </w:tc>
      </w:tr>
      <w:tr w:rsidR="00C91120" w:rsidRPr="000C4BEA" w14:paraId="4B00FCA0" w14:textId="77777777" w:rsidTr="00F94B07">
        <w:trPr>
          <w:trHeight w:val="925"/>
          <w:jc w:val="center"/>
        </w:trPr>
        <w:tc>
          <w:tcPr>
            <w:tcW w:w="6679" w:type="dxa"/>
            <w:noWrap/>
          </w:tcPr>
          <w:p w14:paraId="10CD0135" w14:textId="77777777" w:rsidR="00C91120" w:rsidRDefault="00C91120" w:rsidP="00F94B07">
            <w:pPr>
              <w:rPr>
                <w:rFonts w:ascii="Calibri" w:hAnsi="Calibri" w:cs="Calibri"/>
                <w:color w:val="000000"/>
              </w:rPr>
            </w:pPr>
            <w:r w:rsidRPr="00F52392">
              <w:rPr>
                <w:rFonts w:ascii="Calibri" w:hAnsi="Calibri" w:cs="Calibri"/>
              </w:rPr>
              <w:t>RETI VIRTUOSE PER LA PROMOZIONE DEI DIRITTI DEI CITTADINI</w:t>
            </w:r>
          </w:p>
        </w:tc>
        <w:tc>
          <w:tcPr>
            <w:tcW w:w="2346" w:type="dxa"/>
          </w:tcPr>
          <w:p w14:paraId="23B3FD16" w14:textId="1E88F5F4" w:rsidR="00C91120" w:rsidRDefault="00F92128" w:rsidP="00F94B07">
            <w:pPr>
              <w:jc w:val="center"/>
            </w:pPr>
            <w:r>
              <w:t>18/05/2022</w:t>
            </w:r>
            <w:bookmarkStart w:id="0" w:name="_GoBack"/>
            <w:bookmarkEnd w:id="0"/>
          </w:p>
        </w:tc>
      </w:tr>
    </w:tbl>
    <w:p w14:paraId="7FE85279" w14:textId="77777777" w:rsidR="00C91120" w:rsidRDefault="00C91120" w:rsidP="00C91120"/>
    <w:p w14:paraId="0EB0EFAF" w14:textId="3BA26EAB" w:rsidR="00C91120" w:rsidRDefault="00C91120" w:rsidP="00C91120">
      <w:r>
        <w:t xml:space="preserve"> </w:t>
      </w:r>
    </w:p>
    <w:sectPr w:rsidR="00C91120" w:rsidSect="003310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E7630"/>
    <w:multiLevelType w:val="hybridMultilevel"/>
    <w:tmpl w:val="293660D8"/>
    <w:lvl w:ilvl="0" w:tplc="F4526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9"/>
    <w:rsid w:val="00030BDB"/>
    <w:rsid w:val="00062E20"/>
    <w:rsid w:val="00133749"/>
    <w:rsid w:val="001818A3"/>
    <w:rsid w:val="001B5A50"/>
    <w:rsid w:val="00274CC7"/>
    <w:rsid w:val="002A0041"/>
    <w:rsid w:val="002E0132"/>
    <w:rsid w:val="0033105A"/>
    <w:rsid w:val="00382B14"/>
    <w:rsid w:val="003C2001"/>
    <w:rsid w:val="003C4FC9"/>
    <w:rsid w:val="003F6120"/>
    <w:rsid w:val="00434C3B"/>
    <w:rsid w:val="00455BCE"/>
    <w:rsid w:val="004711DC"/>
    <w:rsid w:val="00557AA9"/>
    <w:rsid w:val="0058733C"/>
    <w:rsid w:val="005F6048"/>
    <w:rsid w:val="00604AD5"/>
    <w:rsid w:val="006875F3"/>
    <w:rsid w:val="006A4216"/>
    <w:rsid w:val="006D5CC5"/>
    <w:rsid w:val="00704E4A"/>
    <w:rsid w:val="00722BBE"/>
    <w:rsid w:val="0074569B"/>
    <w:rsid w:val="007475B4"/>
    <w:rsid w:val="0075673A"/>
    <w:rsid w:val="007B5B5E"/>
    <w:rsid w:val="007E3662"/>
    <w:rsid w:val="00891DF4"/>
    <w:rsid w:val="008E4E53"/>
    <w:rsid w:val="008F730E"/>
    <w:rsid w:val="009118F2"/>
    <w:rsid w:val="009320AC"/>
    <w:rsid w:val="009B3924"/>
    <w:rsid w:val="009D7CB8"/>
    <w:rsid w:val="00A01E11"/>
    <w:rsid w:val="00A348E6"/>
    <w:rsid w:val="00AA76B5"/>
    <w:rsid w:val="00AD4DCF"/>
    <w:rsid w:val="00C2064C"/>
    <w:rsid w:val="00C85274"/>
    <w:rsid w:val="00C91120"/>
    <w:rsid w:val="00CC1138"/>
    <w:rsid w:val="00D20949"/>
    <w:rsid w:val="00D30326"/>
    <w:rsid w:val="00D90BF4"/>
    <w:rsid w:val="00DA7109"/>
    <w:rsid w:val="00DE279E"/>
    <w:rsid w:val="00E01F16"/>
    <w:rsid w:val="00E418A0"/>
    <w:rsid w:val="00E42FE0"/>
    <w:rsid w:val="00E45963"/>
    <w:rsid w:val="00E536B7"/>
    <w:rsid w:val="00EC386D"/>
    <w:rsid w:val="00F20E80"/>
    <w:rsid w:val="00F21643"/>
    <w:rsid w:val="00F82C60"/>
    <w:rsid w:val="00F841F9"/>
    <w:rsid w:val="00F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168"/>
  <w15:docId w15:val="{DBAD5B35-420D-4601-9D6C-085AF68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A710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A710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A710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1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9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alverde.ct@p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3</cp:revision>
  <cp:lastPrinted>2018-09-11T06:57:00Z</cp:lastPrinted>
  <dcterms:created xsi:type="dcterms:W3CDTF">2022-04-26T15:05:00Z</dcterms:created>
  <dcterms:modified xsi:type="dcterms:W3CDTF">2022-04-26T15:40:00Z</dcterms:modified>
</cp:coreProperties>
</file>